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45ECA" w:rsidRPr="0029435A" w:rsidP="0029435A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0pt;margin-top:907pt;margin-left:904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29435A" w:rsidR="00D67ADD">
        <w:rPr>
          <w:rFonts w:ascii="宋体" w:eastAsia="宋体" w:hAnsi="宋体"/>
          <w:color w:val="FF0000"/>
          <w:sz w:val="28"/>
        </w:rPr>
        <w:t>单元检测三　导数及其应用(提升卷)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考生注意：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1．本试卷分第Ⅰ卷(选择题)和第Ⅱ卷(非选择题)两部分，共4页．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3．本次考试时间100分钟，满分130分．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4．请在密封线内作答，保持试卷清洁完整．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29435A">
        <w:rPr>
          <w:rFonts w:hAnsi="宋体" w:cs="Times New Roman"/>
        </w:rPr>
        <w:t>第Ⅰ卷(选择题　共60分)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1．下列求导运算正确的是(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＋\f(1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′＝1＋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B．(log</w:t>
      </w:r>
      <w:r w:rsidRPr="0029435A">
        <w:rPr>
          <w:rFonts w:hAnsi="宋体" w:cs="Times New Roman"/>
          <w:vertAlign w:val="subscript"/>
        </w:rPr>
        <w:t>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)′＝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lg3)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C．(3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)′＝3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·ln3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sin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)′＝2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cos</w:t>
      </w:r>
      <w:r w:rsidRPr="0029435A">
        <w:rPr>
          <w:rFonts w:hAnsi="宋体" w:cs="Times New Roman"/>
          <w:i/>
        </w:rPr>
        <w:t>x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由求导法则可知C正确．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2．已知函数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)，且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(1)＝－1，则实数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的值为(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或1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C．1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D．2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令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＝1，则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(1)＝ln1＋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)＝－1，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可得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)＝－1.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&gt;0，则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af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即2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－1＝0，解得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＝1或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(舍去)．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3．若函数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的图象的切线的倾斜角大于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A．(－∞，0)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B．(－∞，－1)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C．(－∞，－1]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D．(－∞，1)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B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又切线的倾斜角大于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)&lt;0，即(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&lt;0，解得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&lt;－1.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4．函数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的单调递增区间是(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2)，0))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和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\b\lc\(\rc\)(\a\vs4\al\co1(－∞，－\f(1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和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由题意得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)＝4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－1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，且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)&gt;0，即4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－1&gt;0，解得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.故选C.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5．函数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\f(e</w:instrText>
      </w:r>
      <w:r w:rsidRPr="0029435A">
        <w:rPr>
          <w:rFonts w:hAnsi="宋体" w:cs="Times New Roman"/>
          <w:vertAlign w:val="superscript"/>
        </w:rPr>
        <w:instrText>|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  <w:vertAlign w:val="superscript"/>
        </w:rPr>
        <w:instrText>|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的部分图象大致为(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92.75pt;height:83.25pt;visibility:visible">
            <v:imagedata r:id="rId5" r:href="rId6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92.75pt;height:83.25pt;visibility:visible">
            <v:imagedata r:id="rId7" r:href="rId8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由题意得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)为奇函数，排除B；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\f(e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&lt;1，排除A；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ascii="Symbol" w:hAnsi="Symbol" w:cs="Times New Roman"/>
        </w:rPr>
        <w:sym w:font="Symbol" w:char="F028"/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－1</w:instrText>
      </w:r>
      <w:r w:rsidRPr="0029435A">
        <w:rPr>
          <w:rFonts w:ascii="Symbol" w:hAnsi="Symbol" w:cs="Times New Roman"/>
        </w:rPr>
        <w:sym w:font="Symbol" w:char="F029"/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)在区间(0,1)内单调递减，在区间(1，＋∞)内单调递增，排除D.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6．若函数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2)，2))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内存在单调递增区间，则实数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A．(－∞，－2]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8)，＋∞))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\b\lc\(\rc\)(\a\vs4\al\co1(－2，－\f(1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8)))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D．(－2，＋∞)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对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)求导得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＋1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由题意可得2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＋1&gt;0在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2)，2))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内有解，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vertAlign w:val="subscript"/>
        </w:rPr>
        <w:t>min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2)，2))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4)，4))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\b\lc\(\rc\)(\a\vs4\al\co1(－2，－\f(1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8)))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&gt;－2.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7.已知定义在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上的函数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)，其导函数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)的大致图象如图所示，则下列叙述正确的是(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99pt;height:81.75pt;visibility:visible">
            <v:imagedata r:id="rId9" r:href="rId10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①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)&gt;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)&gt;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处取得极小值，在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处取得极大值；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③函数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处取得极大值，在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处取得极小值；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④函数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)的最小值为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d</w:t>
      </w:r>
      <w:r w:rsidRPr="0029435A">
        <w:rPr>
          <w:rFonts w:hAnsi="宋体" w:cs="Times New Roman"/>
        </w:rPr>
        <w:t>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A．③B．①②C．③④D．④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A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由导函数的图象可知函数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)在区间(－∞，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)，(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，＋∞)内，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)在区间(－∞，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)，(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，＋∞)内单调递增，在区间(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)内，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)内单调递减．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)&gt;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)，所以①错；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处取得极大值，在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e</w:t>
      </w:r>
      <w:r w:rsidRPr="0029435A">
        <w:rPr>
          <w:rFonts w:hAnsi="宋体" w:cs="Times New Roman"/>
        </w:rPr>
        <w:t>处取得极小值，故②错，③对；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)没有最小值，故④错．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8．由直线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＝e，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及曲线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所围成的封闭图形的面积为(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A．3＋2ln2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B．3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C．2e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－3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D．e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B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</w:t>
      </w:r>
      <w:r w:rsidRPr="0029435A">
        <w:rPr>
          <w:rFonts w:hAnsi="宋体" w:cs="Times New Roman"/>
          <w:i/>
        </w:rPr>
        <w:t>S</w:t>
      </w:r>
      <w:r w:rsidRPr="0029435A">
        <w:rPr>
          <w:rFonts w:hAnsi="宋体" w:cs="Times New Roman"/>
        </w:rPr>
        <w:t>＝ʃ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1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\b\lc\|\rc\ (\a\vs4\al\co1(\o\al(</w:instrText>
      </w:r>
      <w:r w:rsidRPr="0029435A">
        <w:rPr>
          <w:rFonts w:hAnsi="宋体" w:cs="Times New Roman"/>
          <w:vertAlign w:val="superscript"/>
        </w:rPr>
        <w:instrText>1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＋2ln</w:t>
      </w:r>
      <w:r w:rsidRPr="0029435A">
        <w:rPr>
          <w:rFonts w:hAnsi="宋体" w:cs="Times New Roman"/>
          <w:i/>
        </w:rPr>
        <w:t>x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\b\lc\|\rc\ (\a\vs4\al\co1(\o\al(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＝3，故选B.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9．已知在△</w:t>
      </w:r>
      <w:r w:rsidRPr="0029435A">
        <w:rPr>
          <w:rFonts w:hAnsi="宋体" w:cs="Times New Roman"/>
          <w:i/>
        </w:rPr>
        <w:t>ABC</w:t>
      </w:r>
      <w:r w:rsidRPr="0029435A">
        <w:rPr>
          <w:rFonts w:hAnsi="宋体" w:cs="Times New Roman"/>
        </w:rPr>
        <w:t>中，角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所对的边分别为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</w:rPr>
        <w:t>，若函数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＋1有极值点，则sin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\b\lc\(\rc\)(\a\vs4\al\co1(2</w:instrText>
      </w:r>
      <w:r w:rsidRPr="0029435A">
        <w:rPr>
          <w:rFonts w:hAnsi="宋体" w:cs="Times New Roman"/>
          <w:i/>
        </w:rPr>
        <w:instrText>B</w:instrText>
      </w:r>
      <w:r w:rsidRPr="0029435A">
        <w:rPr>
          <w:rFonts w:hAnsi="宋体" w:cs="Times New Roman"/>
        </w:rPr>
        <w:instrText>－\f(π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的最小值是(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A．0B．－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D．－1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又因为函数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＋1有极值点，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所以关于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的方程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bx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＝0有两个不同的实数根，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Δ</w:t>
      </w:r>
      <w:r w:rsidRPr="0029435A">
        <w:rPr>
          <w:rFonts w:hAnsi="宋体" w:cs="Times New Roman"/>
        </w:rPr>
        <w:t>＝(2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－4(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)&gt;0，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&gt;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c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，即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&gt;2</w:t>
      </w:r>
      <w:r w:rsidRPr="0029435A">
        <w:rPr>
          <w:rFonts w:hAnsi="宋体" w:cs="Times New Roman"/>
          <w:i/>
        </w:rPr>
        <w:t>ac</w:t>
      </w:r>
      <w:r w:rsidRPr="0029435A">
        <w:rPr>
          <w:rFonts w:hAnsi="宋体" w:cs="Times New Roman"/>
        </w:rPr>
        <w:t>cos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，即cos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&lt;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∈(0，π)，故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3)，π))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所以2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3)，\f(5π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当2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，即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\f(11π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12)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时，sin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\b\lc\(\rc\)(\a\vs4\al\co1(2</w:instrText>
      </w:r>
      <w:r w:rsidRPr="0029435A">
        <w:rPr>
          <w:rFonts w:hAnsi="宋体" w:cs="Times New Roman"/>
          <w:i/>
        </w:rPr>
        <w:instrText>B</w:instrText>
      </w:r>
      <w:r w:rsidRPr="0029435A">
        <w:rPr>
          <w:rFonts w:hAnsi="宋体" w:cs="Times New Roman"/>
        </w:rPr>
        <w:instrText>－\f(π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取最小值－1，故选D.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10．已知函数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－3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＋1，若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)存在唯一的零点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，且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&gt;0，则实数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A．(2，＋∞)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B．(1，＋∞)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 xml:space="preserve">C．(－∞，－2)  </w:t>
      </w:r>
      <w:r w:rsidRPr="0029435A">
        <w:rPr>
          <w:rFonts w:hAnsi="宋体" w:cs="Times New Roman" w:hint="eastAsia"/>
        </w:rPr>
        <w:tab/>
      </w:r>
      <w:r w:rsidRPr="0029435A">
        <w:rPr>
          <w:rFonts w:hAnsi="宋体" w:cs="Times New Roman"/>
        </w:rPr>
        <w:t>D．(－∞，－1)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C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易知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≠0，所以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)为一元三次函数．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－6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－2)，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所以方程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)＝0的根为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又注意到函数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)的图象经过点(0,1)，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所以结合一元三次函数的图象规律及题意可知，函数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)的图象应满足下图，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7.75pt;height:78pt;visibility:visible">
            <v:imagedata r:id="rId11" r:href="rId12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从而有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\b\lc\{\rc\ (\a\vs4\al\co1(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&lt;0，,</w:instrText>
      </w:r>
      <w:r w:rsidRPr="0029435A">
        <w:rPr>
          <w:rFonts w:hAnsi="宋体" w:cs="Times New Roman"/>
          <w:i/>
        </w:rPr>
        <w:instrText>f</w:instrText>
      </w:r>
      <w:r w:rsidRPr="0029435A">
        <w:rPr>
          <w:rFonts w:hAnsi="宋体" w:cs="Times New Roman"/>
        </w:rPr>
        <w:instrText>\b\lc\(\rc\)(\a\vs4\al\co1(\f(2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</w:rPr>
        <w:instrText>)))&gt;0，))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即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\b\lc\{\rc\ (\a\vs4\al\co1(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&lt;0，,\f(8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)－3×\f(4</w:instrText>
      </w:r>
      <w:r w:rsidRPr="0029435A">
        <w:rPr>
          <w:rFonts w:hAnsi="宋体" w:cs="Times New Roman"/>
          <w:i/>
        </w:rPr>
        <w:instrText>,a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)＋1&gt;0，))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解得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&lt;－2.故选C.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11．设函数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)＝min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\b\lc\{\rc\}(\a\vs4\al\co1(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ln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，\f(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(min{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}表示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b</w:t>
      </w:r>
      <w:r w:rsidRPr="0029435A">
        <w:rPr>
          <w:rFonts w:hAnsi="宋体" w:cs="Times New Roman"/>
        </w:rPr>
        <w:t>中的较小者)，则函数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)的最大值为(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ln2B．2ln2C.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D.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)的定义域为(0，＋∞)．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得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′＝ln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′＝0，解得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在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上单调递减，在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上单调递增．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&gt;0得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′＝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′＝0，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在(0,2)上单调递增，在(2，＋∞)上单调递减，作出示意图如下，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92.25pt;height:61.5pt;visibility:visible">
            <v:imagedata r:id="rId13" r:href="rId14" o:title=""/>
          </v:shape>
        </w:pi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＝2时，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＝2ln2，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∵2ln2&gt;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与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i/>
          <w:vertAlign w:val="superscript"/>
        </w:rPr>
        <w:instrText>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的交点在(1,2)内，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)的最大值为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\f(4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12．已知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)是偶函数，且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)在[0，＋∞)上是增函数，如果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＋1)≤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时恒成立，则实数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的取值范围是(　　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A．[－2,1]B．[－5,0]C．[－5,1]D．[－2,0]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D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)是偶函数，且在[0，＋∞)上是增函数，如果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＋1)≤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则|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＋1|≤|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－2|，即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－2≤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＋1≤2－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.由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＋1≤2－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，得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≤1－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≤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－1，而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＝1时取得最小值0，故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≤0；同理，当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－2≤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＋1时，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\f(3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＝1处取得最大值－2，所以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≥－2，所以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的取值范围是[－2,0]．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29435A">
        <w:rPr>
          <w:rFonts w:hAnsi="宋体" w:cs="Times New Roman"/>
        </w:rPr>
        <w:t>第Ⅱ卷(非选择题　共70分)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二、填空题(本题共4小题，每小题5分，共20分．把答案填在题中横线上)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13．ʃ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＝________.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2π＋1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|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＝lne－ln1＝1，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的几何意义表示为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对应上半圆的面积，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×π×2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＝2π，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e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＋ʃ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\o\al(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,</w:instrText>
      </w:r>
      <w:r w:rsidRPr="0029435A">
        <w:rPr>
          <w:rFonts w:hAnsi="宋体" w:cs="Times New Roman"/>
          <w:vertAlign w:val="subscript"/>
        </w:rPr>
        <w:instrText>－2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\r(4－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d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＝2π＋1.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14．已知某生产厂家的年利润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(单位：万元)与年产量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(单位：万件)的函数关系式为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＋81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－234，则使该生产厂家获得最大年利润的年产量为________万件．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9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∵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＋81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－234，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′＝－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＋81，令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′&gt;0，得0&lt;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&lt;9，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′&lt;0，得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&gt;9，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∴函数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＋81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－234在区间(0,9)上是增函数，在区间(9，＋∞)上是减函数，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∴函数在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＝9处取得极大值，也是最大值．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故使该生产厂家获得最大年利润的年产量为9万件．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15．(2018·深圳调研)设实数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&gt;0，若对任意的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∈(0，＋∞)，不等式e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x,λ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≥0恒成立，则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的最小值为________．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∈(0,1]时，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&gt;0，不等式e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x,λ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≥0显然成立，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可取任意正实数；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∈(1，＋∞)时，e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x,λ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</w:t>
      </w:r>
      <w:r w:rsidRPr="0029435A">
        <w:rPr>
          <w:rFonts w:hAnsi="宋体" w:cs="MS Gothic" w:hint="eastAsia"/>
        </w:rPr>
        <w:t>⇔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MS Gothic" w:hint="eastAsia"/>
        </w:rPr>
        <w:t>⇔</w:t>
      </w:r>
      <w:r w:rsidRPr="0029435A">
        <w:rPr>
          <w:rFonts w:hAnsi="宋体" w:cs="Times New Roman"/>
          <w:i/>
        </w:rPr>
        <w:t>λx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vertAlign w:val="superscript"/>
        </w:rPr>
        <w:t>ln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设函数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&gt;0)，而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＋1)·e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)在(0，＋∞)上单调递增，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那么由</w:t>
      </w:r>
      <w:r w:rsidRPr="0029435A">
        <w:rPr>
          <w:rFonts w:hAnsi="宋体" w:cs="Times New Roman"/>
          <w:i/>
        </w:rPr>
        <w:t>λx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i/>
          <w:vertAlign w:val="superscript"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·e</w:t>
      </w:r>
      <w:r w:rsidRPr="0029435A">
        <w:rPr>
          <w:rFonts w:hAnsi="宋体" w:cs="Times New Roman"/>
          <w:vertAlign w:val="superscript"/>
        </w:rPr>
        <w:t>ln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可得</w:t>
      </w:r>
      <w:r w:rsidRPr="0029435A">
        <w:rPr>
          <w:rFonts w:hAnsi="宋体" w:cs="Times New Roman"/>
          <w:i/>
        </w:rPr>
        <w:t>λx</w:t>
      </w:r>
      <w:r w:rsidRPr="0029435A">
        <w:rPr>
          <w:rFonts w:hAnsi="宋体" w:cs="Times New Roman"/>
        </w:rPr>
        <w:t>≥ln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MS Gothic" w:hint="eastAsia"/>
        </w:rPr>
        <w:t>⇔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≥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\f(ln</w:instrText>
      </w:r>
      <w:r w:rsidRPr="0029435A">
        <w:rPr>
          <w:rFonts w:hAnsi="宋体" w:cs="Times New Roman"/>
          <w:i/>
        </w:rPr>
        <w:instrText>x,x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&gt;1)，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\f(1－ln</w:instrText>
      </w:r>
      <w:r w:rsidRPr="0029435A">
        <w:rPr>
          <w:rFonts w:hAnsi="宋体" w:cs="Times New Roman"/>
          <w:i/>
        </w:rPr>
        <w:instrText>x,x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易知函数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)在(1，e)上单调递增，在(e，＋∞)上单调递减，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那么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(e)＝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，则有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≥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综上分析可知，</w:t>
      </w:r>
      <w:r w:rsidRPr="0029435A">
        <w:rPr>
          <w:rFonts w:hAnsi="宋体" w:cs="Times New Roman"/>
          <w:i/>
        </w:rPr>
        <w:t>λ</w:t>
      </w:r>
      <w:r w:rsidRPr="0029435A">
        <w:rPr>
          <w:rFonts w:hAnsi="宋体" w:cs="Times New Roman"/>
        </w:rPr>
        <w:t>的最小值为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16．对于定义在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上的函数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)，若存在非零实数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，使函数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)在(－∞，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)和(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，＋∞)上均有零点，则称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为函数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)的一个“折点”．现给出下列四个函数：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①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vertAlign w:val="superscript"/>
        </w:rPr>
        <w:t>|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  <w:vertAlign w:val="superscript"/>
        </w:rPr>
        <w:t>－1|</w:t>
      </w:r>
      <w:r w:rsidRPr="0029435A">
        <w:rPr>
          <w:rFonts w:hAnsi="宋体" w:cs="Times New Roman"/>
        </w:rPr>
        <w:t>＋2；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)＝lg|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＋2019|；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③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④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mx</w:t>
      </w:r>
      <w:r w:rsidRPr="0029435A">
        <w:rPr>
          <w:rFonts w:hAnsi="宋体" w:cs="Times New Roman"/>
        </w:rPr>
        <w:t>－1(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∈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则存在“折点”的函数是________．(填序号)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答案　②④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解析　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vertAlign w:val="superscript"/>
        </w:rPr>
        <w:t>|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  <w:vertAlign w:val="superscript"/>
        </w:rPr>
        <w:t>－1|</w:t>
      </w:r>
      <w:r w:rsidRPr="0029435A">
        <w:rPr>
          <w:rFonts w:hAnsi="宋体" w:cs="Times New Roman"/>
        </w:rPr>
        <w:t>＋2&gt;2，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)不存在零点，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)不存在“折点”；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对于函数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)＝lg|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＋2019|，取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＝－2019，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)在(－∞，－2019)上有零点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＝－2020，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在(－2019，＋∞)上有零点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＝－2018，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＝－2019是函数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)＝lg|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＋2019|的一个“折点”；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对于函数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＋1)(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&gt;1或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&lt;－1；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)&lt;0，得－1&lt;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)在(－∞，－1)和(1，＋∞)上单调递增，在(－1，1)上单调递减．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(－1)＝－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)只有一个零点，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perscript"/>
        </w:rPr>
        <w:instrText>3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－1不存在“折点”；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对于函数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mx</w:t>
      </w:r>
      <w:r w:rsidRPr="0029435A">
        <w:rPr>
          <w:rFonts w:hAnsi="宋体" w:cs="Times New Roman"/>
        </w:rPr>
        <w:t>－1＝(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由于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)＝－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－1≤－1，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结合图象(图略)可知该函数一定有“折点”．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综上，存在“折点”的函数是②④.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三、解答题(本题共4小题，共50分．解答应写出文字说明、证明过程或演算步骤)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17．(12分)(2019·宁夏银川一中月考)设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(1)求曲线在点(1,0)处的切线方程；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(2)设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∈[－1,1]，求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)的最大值．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　(1)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－1，切线斜率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∴切线方程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＝2(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－1)，即2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－2＝0.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)＝3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－1＝0，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＝±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)随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的变化情况如下表：</w:t>
      </w:r>
    </w:p>
    <w:tbl>
      <w:tblPr>
        <w:tblW w:w="8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8"/>
        <w:gridCol w:w="669"/>
        <w:gridCol w:w="1620"/>
        <w:gridCol w:w="965"/>
        <w:gridCol w:w="1309"/>
        <w:gridCol w:w="965"/>
        <w:gridCol w:w="1309"/>
        <w:gridCol w:w="471"/>
      </w:tblGrid>
      <w:tr w:rsidTr="00977077">
        <w:tblPrEx>
          <w:tblW w:w="84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639"/>
          <w:jc w:val="center"/>
        </w:trPr>
        <w:tc>
          <w:tcPr>
            <w:tcW w:w="1108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  <w:i/>
              </w:rPr>
              <w:t>x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－1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\b\lc\(\rc\)(\a\vs4\al\co1(－1，－\f(\r(3)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3)))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－</w:t>
            </w:r>
            <w:r w:rsidRPr="0029435A" w:rsidR="00C851D9">
              <w:rPr>
                <w:rFonts w:hAnsi="宋体" w:cs="Times New Roman"/>
              </w:rPr>
              <w:fldChar w:fldCharType="begin"/>
            </w:r>
            <w:r w:rsidRPr="0029435A">
              <w:rPr>
                <w:rFonts w:hAnsi="宋体" w:cs="Times New Roman"/>
              </w:rPr>
              <w:instrText>eq \f(\r(3)</w:instrText>
            </w:r>
            <w:r w:rsidRPr="0029435A">
              <w:rPr>
                <w:rFonts w:hAnsi="宋体" w:cs="Times New Roman"/>
                <w:i/>
              </w:rPr>
              <w:instrText>,</w:instrText>
            </w:r>
            <w:r w:rsidRPr="0029435A">
              <w:rPr>
                <w:rFonts w:hAnsi="宋体" w:cs="Times New Roman"/>
              </w:rPr>
              <w:instrText>3)</w:instrText>
            </w:r>
            <w:r w:rsidRPr="0029435A" w:rsidR="00C851D9">
              <w:rPr>
                <w:rFonts w:hAnsi="宋体" w:cs="Times New Roman"/>
              </w:rPr>
              <w:fldChar w:fldCharType="separate"/>
            </w:r>
            <w:r w:rsidRPr="0029435A" w:rsidR="00C851D9">
              <w:rPr>
                <w:rFonts w:hAnsi="宋体" w:cs="Times New Roman"/>
              </w:rPr>
              <w:fldChar w:fldCharType="end"/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\b\lc\(\rc\)(\a\vs4\al\co1(－\f(\r(3)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3)，\f(\r(3)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3)))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fldChar w:fldCharType="begin"/>
            </w:r>
            <w:r w:rsidRPr="0029435A" w:rsidR="00D67ADD">
              <w:rPr>
                <w:rFonts w:hAnsi="宋体" w:cs="Times New Roman"/>
              </w:rPr>
              <w:instrText>eq \b\lc\(\rc\)(\a\vs4\al\co1(\f(\r(3)</w:instrText>
            </w:r>
            <w:r w:rsidRPr="0029435A" w:rsidR="00D67ADD">
              <w:rPr>
                <w:rFonts w:hAnsi="宋体" w:cs="Times New Roman"/>
                <w:i/>
              </w:rPr>
              <w:instrText>,</w:instrText>
            </w:r>
            <w:r w:rsidRPr="0029435A" w:rsidR="00D67ADD">
              <w:rPr>
                <w:rFonts w:hAnsi="宋体" w:cs="Times New Roman"/>
              </w:rPr>
              <w:instrText>3)，1))</w:instrText>
            </w:r>
            <w:r w:rsidRPr="0029435A">
              <w:rPr>
                <w:rFonts w:hAnsi="宋体" w:cs="Times New Roman"/>
              </w:rPr>
              <w:fldChar w:fldCharType="separate"/>
            </w:r>
            <w:r w:rsidRPr="0029435A">
              <w:rPr>
                <w:rFonts w:hAnsi="宋体" w:cs="Times New Roman"/>
              </w:rPr>
              <w:fldChar w:fldCharType="end"/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29435A">
              <w:rPr>
                <w:rFonts w:hAnsi="宋体" w:cs="Times New Roman"/>
              </w:rPr>
              <w:t>1</w:t>
            </w:r>
          </w:p>
        </w:tc>
      </w:tr>
      <w:tr w:rsidTr="00977077">
        <w:tblPrEx>
          <w:tblW w:w="8416" w:type="dxa"/>
          <w:jc w:val="center"/>
          <w:tblLayout w:type="fixed"/>
          <w:tblLook w:val="0000"/>
        </w:tblPrEx>
        <w:trPr>
          <w:trHeight w:val="385"/>
          <w:jc w:val="center"/>
        </w:trPr>
        <w:tc>
          <w:tcPr>
            <w:tcW w:w="1108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  <w:i/>
              </w:rPr>
              <w:t>f</w:t>
            </w:r>
            <w:r w:rsidRPr="0029435A">
              <w:rPr>
                <w:rFonts w:hAnsi="宋体" w:cs="Times New Roman"/>
              </w:rPr>
              <w:t>′(</w:t>
            </w:r>
            <w:r w:rsidRPr="0029435A">
              <w:rPr>
                <w:rFonts w:hAnsi="宋体" w:cs="Times New Roman"/>
                <w:i/>
              </w:rPr>
              <w:t>x</w:t>
            </w:r>
            <w:r w:rsidRPr="0029435A">
              <w:rPr>
                <w:rFonts w:hAnsi="宋体" w:cs="Times New Roman"/>
              </w:rPr>
              <w:t>)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＋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－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＋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Tr="00977077">
        <w:tblPrEx>
          <w:tblW w:w="8416" w:type="dxa"/>
          <w:jc w:val="center"/>
          <w:tblLayout w:type="fixed"/>
          <w:tblLook w:val="0000"/>
        </w:tblPrEx>
        <w:trPr>
          <w:trHeight w:val="565"/>
          <w:jc w:val="center"/>
        </w:trPr>
        <w:tc>
          <w:tcPr>
            <w:tcW w:w="1108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  <w:i/>
              </w:rPr>
              <w:t>f</w:t>
            </w:r>
            <w:r w:rsidRPr="0029435A">
              <w:rPr>
                <w:rFonts w:hAnsi="宋体" w:cs="Times New Roman"/>
              </w:rPr>
              <w:t>(</w:t>
            </w:r>
            <w:r w:rsidRPr="0029435A">
              <w:rPr>
                <w:rFonts w:hAnsi="宋体" w:cs="Times New Roman"/>
                <w:i/>
              </w:rPr>
              <w:t>x</w:t>
            </w:r>
            <w:r w:rsidRPr="0029435A">
              <w:rPr>
                <w:rFonts w:hAnsi="宋体" w:cs="Times New Roman"/>
              </w:rPr>
              <w:t>)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极大值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ascii="Times New Roman" w:hAnsi="Times New Roman" w:cs="Times New Roman"/>
              </w:rPr>
              <w:sym w:font="Times New Roman" w:char="E046"/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hAnsi="宋体" w:cs="Times New Roman"/>
              </w:rPr>
              <w:t>极小值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29435A">
              <w:rPr>
                <w:rFonts w:ascii="Times New Roman" w:hAnsi="Times New Roman" w:cs="Times New Roman"/>
              </w:rPr>
              <w:sym w:font="Times New Roman" w:char="E047"/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45ECA" w:rsidRPr="0029435A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29435A">
              <w:rPr>
                <w:rFonts w:hAnsi="宋体" w:cs="Times New Roman"/>
              </w:rPr>
              <w:t>0</w:t>
            </w:r>
          </w:p>
        </w:tc>
      </w:tr>
    </w:tbl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3)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\f(2\r(3)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9)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18．(12分)已知函数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∈</w:t>
      </w:r>
      <w:r w:rsidRPr="0029435A">
        <w:rPr>
          <w:rFonts w:hAnsi="宋体" w:cs="Times New Roman"/>
          <w:b/>
        </w:rPr>
        <w:t>R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)在区间[1，＋∞)内单调递增，求实数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(2)记函数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[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宋体" w:hint="eastAsia"/>
        </w:rPr>
        <w:t>′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)＋2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－2]，若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)的最小值是－6，求函数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)的解析式．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　(1)由题意知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</w:instrText>
      </w:r>
      <w:r w:rsidRPr="0029435A">
        <w:rPr>
          <w:rFonts w:hAnsi="宋体" w:cs="Times New Roman"/>
          <w:i/>
        </w:rPr>
        <w:instrText>a,x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≥0在区间[1，＋∞)内恒成立，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在区间[1，＋∞)内恒成立．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∈[1，＋∞)，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－2&lt;0恒成立，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(1)＝0，所以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即实数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的取值范围为[0，＋∞)．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3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－2，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)＝6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，当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≥0时，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)在区间(0，＋∞)内单调递增，无最小值，不合题意，所以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)＝0，则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或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(舍去)，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由此可得函数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\b\lc\(\rc\)(\a\vs4\al\co1(0，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内单调递减，在区间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　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6))，＋∞))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内单调递增，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是函数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)的极小值点，也是最小值点，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min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极小值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g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　\r(\f(－</w:instrText>
      </w:r>
      <w:r w:rsidRPr="0029435A">
        <w:rPr>
          <w:rFonts w:hAnsi="宋体" w:cs="Times New Roman"/>
          <w:i/>
        </w:rPr>
        <w:instrText>a,</w:instrText>
      </w:r>
      <w:r w:rsidRPr="0029435A">
        <w:rPr>
          <w:rFonts w:hAnsi="宋体" w:cs="Times New Roman"/>
        </w:rPr>
        <w:instrText>6))))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＝－6，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解得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＝－6，所以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－6ln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19．(13分)已知函数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&lt;0)．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(1)求函数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e)，e))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上的最值；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(2)求函数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)＋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)的极值点．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解　(1)依题意，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令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－1＝0，解得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(1)＝－1，</w:t>
      </w:r>
      <w:r w:rsidRPr="0029435A">
        <w:rPr>
          <w:rFonts w:hAnsi="宋体" w:cs="Times New Roman"/>
          <w:i/>
        </w:rPr>
        <w:t>f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＝－1－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(e)＝1－e，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且1－e&lt;－1－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&lt;－1，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\b\lc\[\rc\](\a\vs4\al\co1(\f(1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e)，e))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上的最大值为－1，最小值为1－e.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(2)依题意，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)＋</w:t>
      </w:r>
      <w:r w:rsidRPr="0029435A">
        <w:rPr>
          <w:rFonts w:hAnsi="宋体" w:cs="Times New Roman"/>
          <w:i/>
        </w:rPr>
        <w:t>g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&gt;0)，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＋2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</w:rPr>
        <w:t>＋1＝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＋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＋1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&lt;0时，令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)＝0，则2</w:t>
      </w:r>
      <w:r w:rsidRPr="0029435A">
        <w:rPr>
          <w:rFonts w:hAnsi="宋体" w:cs="Times New Roman"/>
          <w:i/>
        </w:rPr>
        <w:t>ax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＋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＋1＝0.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Δ</w:t>
      </w:r>
      <w:r w:rsidRPr="0029435A">
        <w:rPr>
          <w:rFonts w:hAnsi="宋体" w:cs="Times New Roman"/>
        </w:rPr>
        <w:t>＝1－8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＋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＋1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\f(2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ascii="Symbol" w:hAnsi="Symbol" w:cs="Times New Roman"/>
        </w:rPr>
        <w:sym w:font="Symbol" w:char="F028"/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1</w:instrText>
      </w:r>
      <w:r w:rsidRPr="0029435A">
        <w:rPr>
          <w:rFonts w:ascii="Symbol" w:hAnsi="Symbol" w:cs="Times New Roman"/>
        </w:rPr>
        <w:sym w:font="Symbol" w:char="F029"/>
      </w:r>
      <w:r w:rsidRPr="0029435A">
        <w:rPr>
          <w:rFonts w:ascii="Symbol" w:hAnsi="Symbol" w:cs="Times New Roman"/>
        </w:rPr>
        <w:sym w:font="Symbol" w:char="F028"/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</w:rPr>
        <w:instrText>－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2</w:instrText>
      </w:r>
      <w:r w:rsidRPr="0029435A">
        <w:rPr>
          <w:rFonts w:ascii="Symbol" w:hAnsi="Symbol" w:cs="Times New Roman"/>
        </w:rPr>
        <w:sym w:font="Symbol" w:char="F029"/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其中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\f(1－\r(1－8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\f(1＋\r(1－8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因为</w:t>
      </w:r>
      <w:r w:rsidRPr="0029435A">
        <w:rPr>
          <w:rFonts w:hAnsi="宋体" w:cs="Times New Roman"/>
          <w:i/>
        </w:rPr>
        <w:t>a</w:t>
      </w:r>
      <w:r w:rsidRPr="0029435A">
        <w:rPr>
          <w:rFonts w:hAnsi="宋体" w:cs="Times New Roman"/>
        </w:rPr>
        <w:t>&lt;0，所以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1</w:t>
      </w:r>
      <w:r w:rsidRPr="0029435A">
        <w:rPr>
          <w:rFonts w:hAnsi="宋体" w:cs="Times New Roman"/>
        </w:rPr>
        <w:t>&lt;0，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所以当0&lt;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&gt;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)内是增函数，在区间(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，＋∞)内是减函数，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2</w:t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\f(1＋\r(1－8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4</w:instrText>
      </w:r>
      <w:r w:rsidRPr="0029435A">
        <w:rPr>
          <w:rFonts w:hAnsi="宋体" w:cs="Times New Roman"/>
          <w:i/>
        </w:rPr>
        <w:instrText>a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为函数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)的极大值点，无极小值点．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20．(13分)已知函数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的图象在点(1，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(1))处的切线与直线</w:t>
      </w:r>
      <w:r w:rsidRPr="0029435A">
        <w:rPr>
          <w:rFonts w:hAnsi="宋体" w:cs="Times New Roman"/>
          <w:i/>
        </w:rPr>
        <w:t>l</w:t>
      </w:r>
      <w:r w:rsidRPr="0029435A">
        <w:rPr>
          <w:rFonts w:hAnsi="宋体" w:cs="Times New Roman"/>
        </w:rPr>
        <w:t>：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＋(1－e)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＝0垂直，其中e为自然对数的底数．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(1)求实数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的值及函数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)在区间[1，＋∞)内的最大值；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(2)①求证：函数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)有且仅有一个极值点；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②求证：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(1)解　由题意得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直线</w:t>
      </w:r>
      <w:r w:rsidRPr="0029435A">
        <w:rPr>
          <w:rFonts w:hAnsi="宋体" w:cs="Times New Roman"/>
          <w:i/>
        </w:rPr>
        <w:t>l</w:t>
      </w:r>
      <w:r w:rsidRPr="0029435A">
        <w:rPr>
          <w:rFonts w:hAnsi="宋体" w:cs="Times New Roman"/>
        </w:rPr>
        <w:t>：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＋(1－e)</w:t>
      </w:r>
      <w:r w:rsidRPr="0029435A">
        <w:rPr>
          <w:rFonts w:hAnsi="宋体" w:cs="Times New Roman"/>
          <w:i/>
        </w:rPr>
        <w:t>y</w:t>
      </w:r>
      <w:r w:rsidRPr="0029435A">
        <w:rPr>
          <w:rFonts w:hAnsi="宋体" w:cs="Times New Roman"/>
        </w:rPr>
        <w:t>＝0的斜率为－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1－e)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故函数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)的图象在点(1，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(1))处的切线的斜率为1－e；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′(1)＝1－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e＝1－e，所以</w:t>
      </w:r>
      <w:r w:rsidRPr="0029435A">
        <w:rPr>
          <w:rFonts w:hAnsi="宋体" w:cs="Times New Roman"/>
          <w:i/>
        </w:rPr>
        <w:t>m</w:t>
      </w:r>
      <w:r w:rsidRPr="0029435A">
        <w:rPr>
          <w:rFonts w:hAnsi="宋体" w:cs="Times New Roman"/>
        </w:rPr>
        <w:t>＝1.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∈[1，＋∞)时，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)≤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′(1)＝1－e&lt;0，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)在区间[1，＋∞)内单调递减，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∈[1，＋∞)时，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(1)＝ln1－e＝－e.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(2)证明　①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，令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则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perscript"/>
        </w:rPr>
        <w:instrText>2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&lt;0在(0，＋∞)上恒成立，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即有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)在区间(0，＋∞)内单调递减．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h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＝2－</w:t>
      </w:r>
      <w:r>
        <w:rPr>
          <w:rFonts w:hAnsi="宋体" w:cs="Times New Roman"/>
          <w:position w:val="-6"/>
        </w:rPr>
        <w:object>
          <v:shape id="_x0000_i1031" type="#_x0000_t75" style="width:14.25pt;height:24pt" o:oleicon="f" o:ole="">
            <v:imagedata r:id="rId15" o:title=""/>
          </v:shape>
          <o:OLEObject Type="Embed" ProgID="Equation.DSMT4" ShapeID="_x0000_i1031" DrawAspect="Content" ObjectID="_1618741491" r:id="rId16"/>
        </w:object>
      </w:r>
      <w:r w:rsidRPr="0029435A">
        <w:rPr>
          <w:rFonts w:hAnsi="宋体" w:cs="Times New Roman"/>
        </w:rPr>
        <w:t>&gt;0，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(1)＝1－e&lt;0，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)＝0在区间(0，＋∞)内有且仅有一个实根，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设此实根为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，则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)&gt;0，故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)单调递增；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当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∈(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，＋∞)时，</w:t>
      </w:r>
      <w:r w:rsidRPr="0029435A">
        <w:rPr>
          <w:rFonts w:hAnsi="宋体" w:cs="Times New Roman"/>
          <w:i/>
        </w:rPr>
        <w:t>h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)&lt;0，故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)单调递减，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处取得唯一的极大值点，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即函数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)有且仅有一个极值点．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②由①知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在区间(0，＋∞)内为减函数，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′(1)＝1－e&lt;0，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＝2－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\r(e)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&gt;0，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因此存在实数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满足方程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－e</w:t>
      </w:r>
      <w:r w:rsidRPr="0029435A">
        <w:rPr>
          <w:rFonts w:hAnsi="宋体" w:cs="Times New Roman"/>
          <w:i/>
          <w:vertAlign w:val="superscript"/>
        </w:rPr>
        <w:t>x</w:t>
      </w:r>
      <w:r w:rsidRPr="0029435A">
        <w:rPr>
          <w:rFonts w:hAnsi="宋体" w:cs="Times New Roman"/>
        </w:rPr>
        <w:t>＝0，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此时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)在区间(0，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)内为增函数，在区间(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，＋∞)内为减函数，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且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′(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)＝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－</w:t>
      </w:r>
      <w:r>
        <w:rPr>
          <w:rFonts w:hAnsi="宋体" w:cs="Times New Roman"/>
          <w:position w:val="-6"/>
        </w:rPr>
        <w:object>
          <v:shape id="_x0000_i1032" type="#_x0000_t75" style="width:15.75pt;height:15.75pt" o:oleicon="f" o:ole="">
            <v:imagedata r:id="rId17" o:title=""/>
          </v:shape>
          <o:OLEObject Type="Embed" ProgID="Equation.DSMT4" ShapeID="_x0000_i1032" DrawAspect="Content" ObjectID="_1618741492" r:id="rId18"/>
        </w:object>
      </w:r>
      <w:r w:rsidRPr="0029435A">
        <w:rPr>
          <w:rFonts w:hAnsi="宋体" w:cs="Times New Roman"/>
        </w:rPr>
        <w:t>＝0，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由此得到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</w:t>
      </w:r>
      <w:r>
        <w:rPr>
          <w:rFonts w:hAnsi="宋体" w:cs="Times New Roman"/>
          <w:position w:val="-6"/>
        </w:rPr>
        <w:object>
          <v:shape id="_x0000_i1033" type="#_x0000_t75" style="width:15.75pt;height:15.75pt" o:oleicon="f" o:ole="">
            <v:imagedata r:id="rId17" o:title=""/>
          </v:shape>
          <o:OLEObject Type="Embed" ProgID="Equation.DSMT4" ShapeID="_x0000_i1033" DrawAspect="Content" ObjectID="_1618741493" r:id="rId19"/>
        </w:object>
      </w:r>
      <w:r w:rsidRPr="0029435A">
        <w:rPr>
          <w:rFonts w:hAnsi="宋体" w:cs="Times New Roman"/>
        </w:rPr>
        <w:t>，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＝－ln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由单调性知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＝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)＝ln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－</w:t>
      </w:r>
      <w:r>
        <w:rPr>
          <w:rFonts w:hAnsi="宋体" w:cs="Times New Roman"/>
          <w:position w:val="-6"/>
        </w:rPr>
        <w:object>
          <v:shape id="_x0000_i1034" type="#_x0000_t75" style="width:15.75pt;height:15.75pt" o:oleicon="f" o:ole="">
            <v:imagedata r:id="rId17" o:title=""/>
          </v:shape>
          <o:OLEObject Type="Embed" ProgID="Equation.DSMT4" ShapeID="_x0000_i1034" DrawAspect="Content" ObjectID="_1618741494" r:id="rId20"/>
        </w:objec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＝－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＝－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＋\f(1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bscript"/>
        </w:rPr>
        <w:t>0</w:t>
      </w:r>
      <w:r w:rsidRPr="0029435A">
        <w:rPr>
          <w:rFonts w:hAnsi="宋体" w:cs="Times New Roman"/>
        </w:rPr>
        <w:t>∈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\b\lc\(\rc\)(\a\vs4\al\co1(\f(1</w:instrText>
      </w:r>
      <w:r w:rsidRPr="0029435A">
        <w:rPr>
          <w:rFonts w:hAnsi="宋体" w:cs="Times New Roman"/>
          <w:i/>
        </w:rPr>
        <w:instrText>,</w:instrText>
      </w:r>
      <w:r w:rsidRPr="0029435A">
        <w:rPr>
          <w:rFonts w:hAnsi="宋体" w:cs="Times New Roman"/>
        </w:rPr>
        <w:instrText>2)，1))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，故－</w:t>
      </w:r>
      <w:r w:rsidRPr="0029435A" w:rsidR="00C851D9">
        <w:rPr>
          <w:rFonts w:hAnsi="宋体" w:cs="Times New Roman"/>
        </w:rPr>
        <w:fldChar w:fldCharType="begin"/>
      </w:r>
      <w:r w:rsidRPr="0029435A">
        <w:rPr>
          <w:rFonts w:hAnsi="宋体" w:cs="Times New Roman"/>
        </w:rPr>
        <w:instrText>eq \b\lc\(\rc\)(\a\vs4\al\co1(</w:instrText>
      </w:r>
      <w:r w:rsidRPr="0029435A">
        <w:rPr>
          <w:rFonts w:hAnsi="宋体" w:cs="Times New Roman"/>
          <w:i/>
        </w:rPr>
        <w:instrText>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＋\f(1</w:instrText>
      </w:r>
      <w:r w:rsidRPr="0029435A">
        <w:rPr>
          <w:rFonts w:hAnsi="宋体" w:cs="Times New Roman"/>
          <w:i/>
        </w:rPr>
        <w:instrText>,x</w:instrText>
      </w:r>
      <w:r w:rsidRPr="0029435A">
        <w:rPr>
          <w:rFonts w:hAnsi="宋体" w:cs="Times New Roman"/>
          <w:vertAlign w:val="subscript"/>
        </w:rPr>
        <w:instrText>0</w:instrText>
      </w:r>
      <w:r w:rsidRPr="0029435A">
        <w:rPr>
          <w:rFonts w:hAnsi="宋体" w:cs="Times New Roman"/>
        </w:rPr>
        <w:instrText>)))</w:instrText>
      </w:r>
      <w:r w:rsidRPr="0029435A" w:rsidR="00C851D9">
        <w:rPr>
          <w:rFonts w:hAnsi="宋体" w:cs="Times New Roman"/>
        </w:rPr>
        <w:fldChar w:fldCharType="separate"/>
      </w:r>
      <w:r w:rsidRPr="0029435A" w:rsidR="00C851D9">
        <w:rPr>
          <w:rFonts w:hAnsi="宋体" w:cs="Times New Roman"/>
        </w:rPr>
        <w:fldChar w:fldCharType="end"/>
      </w:r>
      <w:r w:rsidRPr="0029435A">
        <w:rPr>
          <w:rFonts w:hAnsi="宋体" w:cs="Times New Roman"/>
        </w:rPr>
        <w:t>&lt;－2，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所以</w:t>
      </w:r>
      <w:r w:rsidRPr="0029435A">
        <w:rPr>
          <w:rFonts w:hAnsi="宋体" w:cs="Times New Roman"/>
          <w:i/>
        </w:rPr>
        <w:t>f</w:t>
      </w:r>
      <w:r w:rsidRPr="0029435A">
        <w:rPr>
          <w:rFonts w:hAnsi="宋体" w:cs="Times New Roman"/>
        </w:rPr>
        <w:t>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)</w:t>
      </w:r>
      <w:r w:rsidRPr="0029435A">
        <w:rPr>
          <w:rFonts w:hAnsi="宋体" w:cs="Times New Roman"/>
          <w:vertAlign w:val="subscript"/>
        </w:rPr>
        <w:t>max</w:t>
      </w:r>
      <w:r w:rsidRPr="0029435A">
        <w:rPr>
          <w:rFonts w:hAnsi="宋体" w:cs="Times New Roman"/>
        </w:rPr>
        <w:t>&lt;－2.</w:t>
      </w:r>
    </w:p>
    <w:p w:rsidR="00B45ECA" w:rsidRPr="0029435A" w:rsidP="00B45EC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29435A">
        <w:rPr>
          <w:rFonts w:hAnsi="宋体" w:cs="Times New Roman"/>
        </w:rPr>
        <w:t>又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－1＝(</w:t>
      </w:r>
      <w:r w:rsidRPr="0029435A">
        <w:rPr>
          <w:rFonts w:hAnsi="宋体" w:cs="Times New Roman"/>
          <w:i/>
        </w:rPr>
        <w:t>x</w:t>
      </w:r>
      <w:r w:rsidRPr="0029435A">
        <w:rPr>
          <w:rFonts w:hAnsi="宋体" w:cs="Times New Roman"/>
        </w:rPr>
        <w:t>－1)</w:t>
      </w:r>
      <w:r w:rsidRPr="0029435A">
        <w:rPr>
          <w:rFonts w:hAnsi="宋体" w:cs="Times New Roman"/>
          <w:vertAlign w:val="superscript"/>
        </w:rPr>
        <w:t>2</w:t>
      </w:r>
      <w:r w:rsidRPr="0029435A">
        <w:rPr>
          <w:rFonts w:hAnsi="宋体" w:cs="Times New Roman"/>
        </w:rPr>
        <w:t>－2≥－2，</w:t>
      </w:r>
    </w:p>
    <w:p w:rsidR="00B45ECA" w:rsidRPr="0029435A" w:rsidP="00B45ECA">
      <w:pPr>
        <w:spacing w:line="360" w:lineRule="auto"/>
        <w:rPr>
          <w:rFonts w:ascii="宋体" w:hAnsi="宋体"/>
        </w:rPr>
      </w:pPr>
      <w:r w:rsidRPr="0029435A">
        <w:rPr>
          <w:rFonts w:ascii="宋体" w:hAnsi="宋体"/>
        </w:rPr>
        <w:t>所以</w:t>
      </w:r>
      <w:r w:rsidRPr="0029435A">
        <w:rPr>
          <w:rFonts w:ascii="宋体" w:hAnsi="宋体"/>
          <w:i/>
        </w:rPr>
        <w:t>f</w:t>
      </w:r>
      <w:r w:rsidRPr="0029435A">
        <w:rPr>
          <w:rFonts w:ascii="宋体" w:hAnsi="宋体"/>
        </w:rPr>
        <w:t>(</w:t>
      </w:r>
      <w:r w:rsidRPr="0029435A">
        <w:rPr>
          <w:rFonts w:ascii="宋体" w:hAnsi="宋体"/>
          <w:i/>
        </w:rPr>
        <w:t>x</w:t>
      </w:r>
      <w:r w:rsidRPr="0029435A">
        <w:rPr>
          <w:rFonts w:ascii="宋体" w:hAnsi="宋体"/>
        </w:rPr>
        <w:t>)&lt;</w:t>
      </w:r>
      <w:r w:rsidRPr="0029435A">
        <w:rPr>
          <w:rFonts w:ascii="宋体" w:hAnsi="宋体"/>
          <w:i/>
        </w:rPr>
        <w:t>x</w:t>
      </w:r>
      <w:r w:rsidRPr="0029435A">
        <w:rPr>
          <w:rFonts w:ascii="宋体" w:hAnsi="宋体"/>
          <w:vertAlign w:val="superscript"/>
        </w:rPr>
        <w:t>2</w:t>
      </w:r>
      <w:r w:rsidRPr="0029435A">
        <w:rPr>
          <w:rFonts w:ascii="宋体" w:hAnsi="宋体"/>
        </w:rPr>
        <w:t>－2</w:t>
      </w:r>
      <w:r w:rsidRPr="0029435A">
        <w:rPr>
          <w:rFonts w:ascii="宋体" w:hAnsi="宋体"/>
          <w:i/>
        </w:rPr>
        <w:t>x</w:t>
      </w:r>
      <w:r w:rsidRPr="0029435A">
        <w:rPr>
          <w:rFonts w:ascii="宋体" w:hAnsi="宋体"/>
        </w:rPr>
        <w:t>－1.</w:t>
      </w:r>
    </w:p>
    <w:p w:rsidR="00D67ADD" w:rsidRPr="0029435A" w:rsidP="00B45ECA">
      <w:pPr>
        <w:rPr>
          <w:rFonts w:ascii="宋体" w:hAnsi="宋体"/>
        </w:rPr>
      </w:pPr>
    </w:p>
    <w:p w:rsidR="00D67ADD" w:rsidRPr="0029435A" w:rsidP="002B00F0">
      <w:pPr>
        <w:rPr>
          <w:rFonts w:ascii="宋体" w:hAnsi="宋体"/>
        </w:rPr>
      </w:pPr>
    </w:p>
    <w:p w:rsidR="00D67ADD" w:rsidRPr="0029435A" w:rsidP="002B00F0">
      <w:pPr>
        <w:rPr>
          <w:rFonts w:ascii="宋体" w:hAnsi="宋体"/>
        </w:rPr>
      </w:pPr>
    </w:p>
    <w:p w:rsidR="00DB7D91" w:rsidRPr="0029435A" w:rsidP="00B45ECA">
      <w:pPr>
        <w:rPr>
          <w:rFonts w:ascii="宋体" w:hAnsi="宋体"/>
        </w:rPr>
      </w:pPr>
    </w:p>
    <w:sectPr w:rsidSect="00D30898">
      <w:footerReference w:type="even" r:id="rId21"/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AD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67ADD" w:rsidP="00D67AD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AD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435A">
      <w:rPr>
        <w:rStyle w:val="PageNumber"/>
        <w:noProof/>
      </w:rPr>
      <w:t>1</w:t>
    </w:r>
    <w:r>
      <w:rPr>
        <w:rStyle w:val="PageNumber"/>
      </w:rPr>
      <w:fldChar w:fldCharType="end"/>
    </w:r>
  </w:p>
  <w:p w:rsidR="00D67ADD" w:rsidP="00D67AD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898"/>
    <w:rsid w:val="0029435A"/>
    <w:rsid w:val="002B00F0"/>
    <w:rsid w:val="004135A8"/>
    <w:rsid w:val="00977077"/>
    <w:rsid w:val="00B45ECA"/>
    <w:rsid w:val="00B9785E"/>
    <w:rsid w:val="00C851D9"/>
    <w:rsid w:val="00D30898"/>
    <w:rsid w:val="00D67ADD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EC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D308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D308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D3089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D3089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D3089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D3089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D3089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D3089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D30898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D30898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D30898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D30898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D30898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D30898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D30898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D30898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B45ECA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B45ECA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B45ECA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B45ECA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D67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D67ADD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D67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D67ADD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D67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20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21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22.TIF" TargetMode="External" /><Relationship Id="rId15" Type="http://schemas.openxmlformats.org/officeDocument/2006/relationships/image" Target="media/image7.wmf" /><Relationship Id="rId16" Type="http://schemas.openxmlformats.org/officeDocument/2006/relationships/oleObject" Target="embeddings/oleObject1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2.bin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6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1596</Words>
  <Characters>9101</Characters>
  <Application>Microsoft Office Word</Application>
  <DocSecurity>0</DocSecurity>
  <Lines>75</Lines>
  <Paragraphs>21</Paragraphs>
  <ScaleCrop>false</ScaleCrop>
  <Manager>www.shulihua.net收集整理</Manager>
  <Company>www.shulihua.net收集整理</Company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2019-02-02T06:13:00Z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